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6F" w:rsidRDefault="00562D6F" w:rsidP="00562D6F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1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D6F" w:rsidRDefault="00562D6F" w:rsidP="00562D6F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562D6F" w:rsidRDefault="00562D6F" w:rsidP="00562D6F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562D6F" w:rsidRDefault="00562D6F" w:rsidP="00562D6F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562D6F" w:rsidRPr="00144036" w:rsidRDefault="00562D6F" w:rsidP="00562D6F">
      <w:pPr>
        <w:jc w:val="both"/>
        <w:rPr>
          <w:rFonts w:ascii="Courier New" w:hAnsi="Courier New" w:cs="Courier New"/>
          <w:b/>
        </w:rPr>
      </w:pPr>
      <w:r w:rsidRPr="00144036">
        <w:rPr>
          <w:rFonts w:ascii="Courier New" w:hAnsi="Courier New" w:cs="Courier New"/>
          <w:b/>
        </w:rPr>
        <w:t>KLASA: 061-01/17-01/2</w:t>
      </w:r>
    </w:p>
    <w:p w:rsidR="00562D6F" w:rsidRPr="00144036" w:rsidRDefault="00562D6F" w:rsidP="00562D6F">
      <w:pPr>
        <w:jc w:val="both"/>
        <w:rPr>
          <w:rFonts w:ascii="Courier New" w:hAnsi="Courier New" w:cs="Courier New"/>
          <w:b/>
        </w:rPr>
      </w:pPr>
      <w:r w:rsidRPr="00144036">
        <w:rPr>
          <w:rFonts w:ascii="Courier New" w:hAnsi="Courier New" w:cs="Courier New"/>
          <w:b/>
        </w:rPr>
        <w:t>URBROJ: 2198/31-01-17</w:t>
      </w:r>
      <w:r>
        <w:rPr>
          <w:rFonts w:ascii="Courier New" w:hAnsi="Courier New" w:cs="Courier New"/>
          <w:b/>
        </w:rPr>
        <w:t>-5</w:t>
      </w:r>
    </w:p>
    <w:p w:rsidR="00562D6F" w:rsidRDefault="00562D6F" w:rsidP="00562D6F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18</w:t>
      </w:r>
      <w:r w:rsidRPr="00144036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travnja</w:t>
      </w:r>
      <w:r w:rsidRPr="00144036">
        <w:rPr>
          <w:rFonts w:ascii="Courier New" w:hAnsi="Courier New" w:cs="Courier New"/>
          <w:b/>
        </w:rPr>
        <w:t xml:space="preserve"> 2017. g.</w:t>
      </w:r>
    </w:p>
    <w:p w:rsidR="00562D6F" w:rsidRDefault="00562D6F" w:rsidP="00562D6F">
      <w:pPr>
        <w:autoSpaceDE w:val="0"/>
        <w:autoSpaceDN w:val="0"/>
        <w:adjustRightInd w:val="0"/>
        <w:ind w:firstLine="708"/>
        <w:jc w:val="both"/>
      </w:pPr>
    </w:p>
    <w:p w:rsidR="00562D6F" w:rsidRDefault="00562D6F" w:rsidP="00562D6F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čl. 2. Pravilnika o nagrađivanju učenika te čl. 47. Statuta Općine Gračac («Službeni glasnik Zadarske županije» 11/13, 2/15), a po provedenom Javnom pozivu za prikupljanje prijedloga i prijava za nagrađivanje učenika, općinska načelnica Općine Gračac donosi</w:t>
      </w:r>
    </w:p>
    <w:p w:rsidR="00562D6F" w:rsidRDefault="00562D6F" w:rsidP="00562D6F">
      <w:pPr>
        <w:autoSpaceDE w:val="0"/>
        <w:autoSpaceDN w:val="0"/>
        <w:adjustRightInd w:val="0"/>
        <w:ind w:firstLine="708"/>
        <w:jc w:val="both"/>
      </w:pP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Odluku </w:t>
      </w: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 dodjeli nagrada najuspješnijim učenicima</w:t>
      </w: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Članak 1.          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Prigodom Dana Općine Gračac 2017. godine dodjeljuju se nagrade najuspješnijim učenicima Općine Gračac.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U kategoriji učenika osnovne škole nagrađuje se učenica Osnovne škole Nikole Tesle Gračac, Valentina Turbić.</w:t>
      </w:r>
    </w:p>
    <w:p w:rsidR="00562D6F" w:rsidRDefault="00562D6F" w:rsidP="00562D6F">
      <w:pPr>
        <w:pStyle w:val="Odlomakpopisa"/>
        <w:jc w:val="both"/>
        <w:rPr>
          <w:rFonts w:ascii="Courier New" w:hAnsi="Courier New" w:cs="Courier New"/>
        </w:rPr>
      </w:pP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U kategoriji učenika srednjih škola nagrađuje se učenik Gimnazije Vladimira Nazora u Zadru, Andrej Zec.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Članak 2.          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Učenici iz čl. 1. ove Odluke bit će nagrađeni darovnom karticom/ bonom u vrijednosti od 500,00 kuna po učeniku.  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2D6F" w:rsidRDefault="00562D6F" w:rsidP="00562D6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Članak 3.          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 Odluka stupa na snagu danom donošenja.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562D6F" w:rsidRDefault="00562D6F" w:rsidP="00562D6F">
      <w:pPr>
        <w:jc w:val="both"/>
        <w:rPr>
          <w:rFonts w:ascii="Courier New" w:hAnsi="Courier New" w:cs="Courier New"/>
        </w:rPr>
      </w:pPr>
    </w:p>
    <w:p w:rsidR="00562D6F" w:rsidRDefault="00562D6F" w:rsidP="00562D6F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562D6F" w:rsidRDefault="00562D6F" w:rsidP="00562D6F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p w:rsidR="00562D6F" w:rsidRDefault="00562D6F" w:rsidP="00562D6F"/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F"/>
    <w:rsid w:val="00212348"/>
    <w:rsid w:val="00562D6F"/>
    <w:rsid w:val="006E6179"/>
    <w:rsid w:val="008F5F24"/>
    <w:rsid w:val="00924534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2017-04-18T08:49:00Z</cp:lastPrinted>
  <dcterms:created xsi:type="dcterms:W3CDTF">2017-04-18T13:23:00Z</dcterms:created>
  <dcterms:modified xsi:type="dcterms:W3CDTF">2017-04-18T13:23:00Z</dcterms:modified>
</cp:coreProperties>
</file>